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3079A7E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candidato(a) ao Título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218D84F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39A4A0" w14:textId="44741A4F" w:rsidR="005F6D8D" w:rsidRPr="005F6D8D" w:rsidRDefault="005F6D8D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  ) Estou anexando o certificado de proficiência em pdf a este pedido.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(Opcional)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B05A3D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B05A3D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Prof(a). Dr(a).: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7C3D8D84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63578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5DC4F172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458E" w14:textId="77777777" w:rsidR="00C11BA1" w:rsidRDefault="00C11BA1" w:rsidP="002221BA">
      <w:r>
        <w:separator/>
      </w:r>
    </w:p>
  </w:endnote>
  <w:endnote w:type="continuationSeparator" w:id="0">
    <w:p w14:paraId="3D8DDF3D" w14:textId="77777777" w:rsidR="00C11BA1" w:rsidRDefault="00C11BA1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08F9" w14:textId="77777777" w:rsidR="00C11BA1" w:rsidRDefault="00C11BA1" w:rsidP="002221BA">
      <w:r>
        <w:separator/>
      </w:r>
    </w:p>
  </w:footnote>
  <w:footnote w:type="continuationSeparator" w:id="0">
    <w:p w14:paraId="596E1D7C" w14:textId="77777777" w:rsidR="00C11BA1" w:rsidRDefault="00C11BA1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1"/>
      <w:gridCol w:w="605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782AEDCE" w:rsidR="00EF16AA" w:rsidRPr="00D17909" w:rsidRDefault="0063578D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63578D">
            <w:rPr>
              <w:rFonts w:ascii="Calibri" w:hAnsi="Calibri"/>
              <w:b/>
              <w:bCs/>
              <w:sz w:val="22"/>
              <w:szCs w:val="22"/>
              <w:highlight w:val="lightGray"/>
              <w:shd w:val="clear" w:color="auto" w:fill="F2F2F2" w:themeFill="background1" w:themeFillShade="F2"/>
            </w:rPr>
            <w:t>FORMULÁRIO PARA EXAME DE QUALIFICAÇÃO</w:t>
          </w:r>
          <w:r w:rsidRPr="0063578D">
            <w:rPr>
              <w:rFonts w:ascii="Calibri" w:hAnsi="Calibri"/>
              <w:b/>
              <w:bCs/>
              <w:sz w:val="22"/>
              <w:szCs w:val="22"/>
              <w:shd w:val="clear" w:color="auto" w:fill="F2F2F2" w:themeFill="background1" w:themeFillShade="F2"/>
            </w:rPr>
            <w:t xml:space="preserve"> DE DISSERTAÇÃO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FC"/>
    <w:rsid w:val="00003871"/>
    <w:rsid w:val="000039AD"/>
    <w:rsid w:val="0006712A"/>
    <w:rsid w:val="000759FC"/>
    <w:rsid w:val="000E33D4"/>
    <w:rsid w:val="00207E39"/>
    <w:rsid w:val="002221BA"/>
    <w:rsid w:val="002C5F6E"/>
    <w:rsid w:val="002D3618"/>
    <w:rsid w:val="00312011"/>
    <w:rsid w:val="00334045"/>
    <w:rsid w:val="00361624"/>
    <w:rsid w:val="00375D83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32E2E"/>
    <w:rsid w:val="0063578D"/>
    <w:rsid w:val="0064304B"/>
    <w:rsid w:val="007464FF"/>
    <w:rsid w:val="007F20D9"/>
    <w:rsid w:val="0085587C"/>
    <w:rsid w:val="00896032"/>
    <w:rsid w:val="008C64A9"/>
    <w:rsid w:val="008E7045"/>
    <w:rsid w:val="009666BF"/>
    <w:rsid w:val="009C6909"/>
    <w:rsid w:val="009D4EAA"/>
    <w:rsid w:val="009E258B"/>
    <w:rsid w:val="00A47A85"/>
    <w:rsid w:val="00B04EAB"/>
    <w:rsid w:val="00B05A3D"/>
    <w:rsid w:val="00B869CB"/>
    <w:rsid w:val="00C11BA1"/>
    <w:rsid w:val="00C27A13"/>
    <w:rsid w:val="00C90ABF"/>
    <w:rsid w:val="00CA1C47"/>
    <w:rsid w:val="00CC0637"/>
    <w:rsid w:val="00CF0628"/>
    <w:rsid w:val="00D5737A"/>
    <w:rsid w:val="00D804D0"/>
    <w:rsid w:val="00DD3168"/>
    <w:rsid w:val="00DD7A5E"/>
    <w:rsid w:val="00DF0192"/>
    <w:rsid w:val="00DF512F"/>
    <w:rsid w:val="00E247EB"/>
    <w:rsid w:val="00EA6A41"/>
    <w:rsid w:val="00EF16AA"/>
    <w:rsid w:val="00FA2C1E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11</cp:revision>
  <dcterms:created xsi:type="dcterms:W3CDTF">2018-11-26T12:42:00Z</dcterms:created>
  <dcterms:modified xsi:type="dcterms:W3CDTF">2023-07-14T12:57:00Z</dcterms:modified>
</cp:coreProperties>
</file>